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7F" w:rsidRDefault="0078477F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7F">
        <w:rPr>
          <w:rFonts w:ascii="Times New Roman" w:hAnsi="Times New Roman" w:cs="Times New Roman"/>
          <w:b/>
          <w:sz w:val="28"/>
          <w:szCs w:val="28"/>
        </w:rPr>
        <w:t xml:space="preserve">Выписка о границе между субъектами Российской Федерации, границе муниципального образования и границе населенного пункта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ED7F5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ED7F5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ED7F5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ED7F5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ED7F5D" w:rsidRPr="00ED7F5D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ED7F5D" w:rsidRPr="00ED7F5D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77DB2" w:rsidRDefault="00C77DB2" w:rsidP="00C77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C77DB2" w:rsidRDefault="00C77DB2" w:rsidP="00C77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ED7F5D" w:rsidRPr="00ED7F5D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ED7F5D" w:rsidRPr="00ED7F5D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77DB2" w:rsidRDefault="00C77DB2" w:rsidP="00C77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C77DB2" w:rsidRDefault="00C77DB2" w:rsidP="00C77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1C229E" w:rsidRDefault="008E41F1" w:rsidP="001C22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C229E">
        <w:rPr>
          <w:rFonts w:ascii="Times New Roman" w:hAnsi="Times New Roman" w:cs="Times New Roman"/>
          <w:b/>
          <w:sz w:val="28"/>
          <w:szCs w:val="28"/>
        </w:rPr>
        <w:t xml:space="preserve">Оплата за «Запрос о предоставлении сведений, содержащихся в ЕГРН. НДС не облагается. По делу» </w:t>
      </w:r>
      <w:r w:rsidR="001C229E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3C" w:rsidRDefault="00115A3C" w:rsidP="00F40CF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1C229E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30" w:rsidRDefault="00C80930" w:rsidP="00F40CF1">
      <w:pPr>
        <w:spacing w:after="0" w:line="240" w:lineRule="auto"/>
      </w:pPr>
      <w:r>
        <w:separator/>
      </w:r>
    </w:p>
  </w:endnote>
  <w:endnote w:type="continuationSeparator" w:id="0">
    <w:p w:rsidR="00C80930" w:rsidRDefault="00C80930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30" w:rsidRDefault="00C80930" w:rsidP="00F40CF1">
      <w:pPr>
        <w:spacing w:after="0" w:line="240" w:lineRule="auto"/>
      </w:pPr>
      <w:r>
        <w:separator/>
      </w:r>
    </w:p>
  </w:footnote>
  <w:footnote w:type="continuationSeparator" w:id="0">
    <w:p w:rsidR="00C80930" w:rsidRDefault="00C80930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1C229E"/>
    <w:rsid w:val="00260D29"/>
    <w:rsid w:val="00371BF3"/>
    <w:rsid w:val="00395446"/>
    <w:rsid w:val="004B62B4"/>
    <w:rsid w:val="004D7BE0"/>
    <w:rsid w:val="00520105"/>
    <w:rsid w:val="006B2FC1"/>
    <w:rsid w:val="006E78E2"/>
    <w:rsid w:val="0078477F"/>
    <w:rsid w:val="007B14AF"/>
    <w:rsid w:val="008E41F1"/>
    <w:rsid w:val="009762C9"/>
    <w:rsid w:val="00AE4E80"/>
    <w:rsid w:val="00C60B03"/>
    <w:rsid w:val="00C77DB2"/>
    <w:rsid w:val="00C80930"/>
    <w:rsid w:val="00CA1302"/>
    <w:rsid w:val="00D15CC6"/>
    <w:rsid w:val="00D61313"/>
    <w:rsid w:val="00EB1D2B"/>
    <w:rsid w:val="00ED7F5D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5</cp:revision>
  <cp:lastPrinted>2020-08-19T07:22:00Z</cp:lastPrinted>
  <dcterms:created xsi:type="dcterms:W3CDTF">2021-01-12T12:43:00Z</dcterms:created>
  <dcterms:modified xsi:type="dcterms:W3CDTF">2021-01-14T07:30:00Z</dcterms:modified>
</cp:coreProperties>
</file>