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0"/>
        <w:gridCol w:w="17"/>
        <w:gridCol w:w="2"/>
        <w:gridCol w:w="108"/>
        <w:gridCol w:w="18"/>
        <w:gridCol w:w="2"/>
        <w:gridCol w:w="193"/>
        <w:gridCol w:w="197"/>
        <w:gridCol w:w="40"/>
        <w:gridCol w:w="21"/>
        <w:gridCol w:w="40"/>
        <w:gridCol w:w="22"/>
        <w:gridCol w:w="74"/>
        <w:gridCol w:w="40"/>
        <w:gridCol w:w="23"/>
        <w:gridCol w:w="135"/>
        <w:gridCol w:w="40"/>
        <w:gridCol w:w="24"/>
        <w:gridCol w:w="133"/>
        <w:gridCol w:w="41"/>
        <w:gridCol w:w="25"/>
        <w:gridCol w:w="131"/>
        <w:gridCol w:w="42"/>
        <w:gridCol w:w="26"/>
        <w:gridCol w:w="130"/>
        <w:gridCol w:w="42"/>
        <w:gridCol w:w="27"/>
        <w:gridCol w:w="129"/>
        <w:gridCol w:w="42"/>
        <w:gridCol w:w="28"/>
        <w:gridCol w:w="128"/>
        <w:gridCol w:w="42"/>
        <w:gridCol w:w="29"/>
        <w:gridCol w:w="128"/>
        <w:gridCol w:w="46"/>
        <w:gridCol w:w="30"/>
        <w:gridCol w:w="8"/>
        <w:gridCol w:w="37"/>
        <w:gridCol w:w="30"/>
        <w:gridCol w:w="48"/>
        <w:gridCol w:w="46"/>
        <w:gridCol w:w="31"/>
        <w:gridCol w:w="122"/>
        <w:gridCol w:w="199"/>
        <w:gridCol w:w="200"/>
        <w:gridCol w:w="32"/>
        <w:gridCol w:w="32"/>
        <w:gridCol w:w="135"/>
        <w:gridCol w:w="199"/>
        <w:gridCol w:w="57"/>
        <w:gridCol w:w="34"/>
        <w:gridCol w:w="5"/>
        <w:gridCol w:w="34"/>
        <w:gridCol w:w="69"/>
        <w:gridCol w:w="93"/>
        <w:gridCol w:w="36"/>
        <w:gridCol w:w="70"/>
        <w:gridCol w:w="32"/>
        <w:gridCol w:w="38"/>
        <w:gridCol w:w="21"/>
        <w:gridCol w:w="38"/>
        <w:gridCol w:w="70"/>
        <w:gridCol w:w="90"/>
        <w:gridCol w:w="38"/>
        <w:gridCol w:w="72"/>
        <w:gridCol w:w="89"/>
        <w:gridCol w:w="38"/>
        <w:gridCol w:w="81"/>
        <w:gridCol w:w="89"/>
        <w:gridCol w:w="29"/>
        <w:gridCol w:w="105"/>
        <w:gridCol w:w="23"/>
        <w:gridCol w:w="55"/>
        <w:gridCol w:w="15"/>
        <w:gridCol w:w="189"/>
        <w:gridCol w:w="10"/>
        <w:gridCol w:w="130"/>
        <w:gridCol w:w="9"/>
        <w:gridCol w:w="53"/>
        <w:gridCol w:w="8"/>
        <w:gridCol w:w="13"/>
        <w:gridCol w:w="3"/>
        <w:gridCol w:w="46"/>
        <w:gridCol w:w="112"/>
        <w:gridCol w:w="37"/>
        <w:gridCol w:w="2"/>
        <w:gridCol w:w="168"/>
        <w:gridCol w:w="28"/>
        <w:gridCol w:w="2"/>
        <w:gridCol w:w="169"/>
        <w:gridCol w:w="11"/>
        <w:gridCol w:w="16"/>
        <w:gridCol w:w="2"/>
        <w:gridCol w:w="170"/>
        <w:gridCol w:w="10"/>
        <w:gridCol w:w="16"/>
        <w:gridCol w:w="2"/>
        <w:gridCol w:w="172"/>
        <w:gridCol w:w="9"/>
        <w:gridCol w:w="15"/>
        <w:gridCol w:w="2"/>
        <w:gridCol w:w="174"/>
        <w:gridCol w:w="8"/>
        <w:gridCol w:w="14"/>
        <w:gridCol w:w="2"/>
        <w:gridCol w:w="176"/>
        <w:gridCol w:w="7"/>
        <w:gridCol w:w="13"/>
        <w:gridCol w:w="2"/>
        <w:gridCol w:w="178"/>
        <w:gridCol w:w="6"/>
        <w:gridCol w:w="12"/>
        <w:gridCol w:w="2"/>
        <w:gridCol w:w="180"/>
        <w:gridCol w:w="5"/>
        <w:gridCol w:w="11"/>
        <w:gridCol w:w="2"/>
        <w:gridCol w:w="182"/>
        <w:gridCol w:w="4"/>
        <w:gridCol w:w="10"/>
        <w:gridCol w:w="2"/>
        <w:gridCol w:w="184"/>
        <w:gridCol w:w="1"/>
        <w:gridCol w:w="2"/>
        <w:gridCol w:w="9"/>
        <w:gridCol w:w="2"/>
        <w:gridCol w:w="196"/>
        <w:gridCol w:w="2"/>
        <w:gridCol w:w="270"/>
      </w:tblGrid>
      <w:tr w:rsidR="00250D1A" w:rsidRPr="00EC1B15" w:rsidTr="00434460">
        <w:trPr>
          <w:trHeight w:hRule="exact" w:val="39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712FFE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78" w:type="dxa"/>
            <w:gridSpan w:val="122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  <w:r w:rsidRPr="00EC1B15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  <w:r w:rsidRPr="00EC1B15">
              <w:rPr>
                <w:b/>
                <w:bCs/>
              </w:rPr>
              <w:t xml:space="preserve">И </w:t>
            </w:r>
            <w:proofErr w:type="spellStart"/>
            <w:r w:rsidRPr="00EC1B15">
              <w:rPr>
                <w:b/>
                <w:bCs/>
              </w:rPr>
              <w:t>з</w:t>
            </w:r>
            <w:proofErr w:type="spellEnd"/>
            <w:r w:rsidRPr="00EC1B15">
              <w:rPr>
                <w:b/>
                <w:bCs/>
              </w:rPr>
              <w:t xml:space="preserve"> в е </w:t>
            </w:r>
            <w:proofErr w:type="spellStart"/>
            <w:r w:rsidRPr="00EC1B15">
              <w:rPr>
                <w:b/>
                <w:bCs/>
              </w:rPr>
              <w:t>щ</w:t>
            </w:r>
            <w:proofErr w:type="spellEnd"/>
            <w:r w:rsidRPr="00EC1B15">
              <w:rPr>
                <w:b/>
                <w:bCs/>
              </w:rPr>
              <w:t xml:space="preserve"> е </w:t>
            </w:r>
            <w:proofErr w:type="spellStart"/>
            <w:r w:rsidRPr="00EC1B15">
              <w:rPr>
                <w:b/>
                <w:bCs/>
              </w:rPr>
              <w:t>н</w:t>
            </w:r>
            <w:proofErr w:type="spellEnd"/>
            <w:r w:rsidRPr="00EC1B15">
              <w:rPr>
                <w:b/>
                <w:bCs/>
              </w:rPr>
              <w:t xml:space="preserve"> и е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74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881" w:type="dxa"/>
            <w:gridSpan w:val="74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5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0" w:type="dxa"/>
            <w:gridSpan w:val="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8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6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015" w:type="dxa"/>
            <w:gridSpan w:val="76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D13D4E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20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054F8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8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63" w:type="dxa"/>
            <w:gridSpan w:val="96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gridSpan w:val="2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  <w:gridSpan w:val="96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gridSpan w:val="25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61" w:type="dxa"/>
            <w:gridSpan w:val="99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37" w:type="dxa"/>
            <w:gridSpan w:val="25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61" w:type="dxa"/>
            <w:gridSpan w:val="99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19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4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3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gridSpan w:val="4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00" w:type="dxa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gridSpan w:val="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gridSpan w:val="2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Cs/>
                <w:spacing w:val="-2"/>
                <w:sz w:val="14"/>
                <w:szCs w:val="14"/>
              </w:rPr>
            </w:pPr>
            <w:r w:rsidRPr="00EC1B15">
              <w:rPr>
                <w:bCs/>
                <w:spacing w:val="-2"/>
                <w:sz w:val="14"/>
                <w:szCs w:val="14"/>
              </w:rPr>
              <w:t>ИНН плательщика _______________________     СНИЛС плательщика __________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FD56C7" w:rsidP="00FD56C7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290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0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73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61" w:type="dxa"/>
            <w:gridSpan w:val="51"/>
            <w:tcBorders>
              <w:bottom w:val="nil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39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</w:rPr>
            </w:pPr>
            <w:r w:rsidRPr="00EC1B15">
              <w:rPr>
                <w:b/>
                <w:sz w:val="16"/>
                <w:szCs w:val="16"/>
              </w:rPr>
              <w:t xml:space="preserve">                   </w:t>
            </w:r>
            <w:r w:rsidRPr="00EC1B15">
              <w:rPr>
                <w:b/>
              </w:rPr>
              <w:t>Квитанция</w:t>
            </w:r>
          </w:p>
        </w:tc>
        <w:tc>
          <w:tcPr>
            <w:tcW w:w="12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124"/>
            <w:tcBorders>
              <w:top w:val="single" w:sz="4" w:space="0" w:color="auto"/>
            </w:tcBorders>
            <w:vAlign w:val="center"/>
          </w:tcPr>
          <w:p w:rsidR="00250D1A" w:rsidRPr="00EC1B15" w:rsidRDefault="00250D1A" w:rsidP="0043446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6"/>
                <w:szCs w:val="16"/>
              </w:rPr>
            </w:pPr>
          </w:p>
        </w:tc>
      </w:tr>
      <w:tr w:rsidR="00EC1B15" w:rsidRPr="00EC1B15" w:rsidTr="00434460">
        <w:tc>
          <w:tcPr>
            <w:tcW w:w="25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jc w:val="center"/>
              <w:rPr>
                <w:b/>
                <w:bCs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7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УФК по Ростовской области (Управление Федеральной службы государственной регистрации, кадастра и картографии по Ростовской области)</w:t>
            </w:r>
          </w:p>
        </w:tc>
        <w:tc>
          <w:tcPr>
            <w:tcW w:w="591" w:type="dxa"/>
            <w:gridSpan w:val="11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КПП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4907" w:type="dxa"/>
            <w:gridSpan w:val="76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1" w:type="dxa"/>
            <w:gridSpan w:val="48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gridSpan w:val="29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893" w:type="dxa"/>
            <w:gridSpan w:val="46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43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(код ОКТМО)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bottom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в</w:t>
            </w:r>
          </w:p>
        </w:tc>
        <w:tc>
          <w:tcPr>
            <w:tcW w:w="3104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EC1B15">
            <w:pPr>
              <w:adjustRightInd w:val="0"/>
              <w:jc w:val="center"/>
              <w:rPr>
                <w:sz w:val="12"/>
                <w:szCs w:val="12"/>
              </w:rPr>
            </w:pPr>
            <w:r w:rsidRPr="00EC1B15">
              <w:rPr>
                <w:sz w:val="18"/>
                <w:szCs w:val="18"/>
              </w:rPr>
              <w:t>Отделение Ростов-на-Дону</w:t>
            </w:r>
            <w:r w:rsidRPr="00EC1B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966" w:type="dxa"/>
            <w:gridSpan w:val="60"/>
            <w:tcBorders>
              <w:top w:val="single" w:sz="4" w:space="0" w:color="auto"/>
            </w:tcBorders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3"/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  <w:tc>
          <w:tcPr>
            <w:tcW w:w="3104" w:type="dxa"/>
            <w:gridSpan w:val="59"/>
          </w:tcPr>
          <w:p w:rsidR="00250D1A" w:rsidRPr="00EC1B15" w:rsidRDefault="00250D1A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12"/>
                <w:szCs w:val="12"/>
              </w:rPr>
            </w:pPr>
          </w:p>
        </w:tc>
      </w:tr>
      <w:tr w:rsidR="00EC1B15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ind w:right="57"/>
              <w:jc w:val="right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КБК: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15" w:rsidRPr="00EC1B15" w:rsidRDefault="00EC1B15" w:rsidP="00EC1B15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32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1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3979" w:type="dxa"/>
            <w:gridSpan w:val="7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EC1B15" w:rsidRPr="00EC1B15" w:rsidTr="00A06761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7067" w:type="dxa"/>
            <w:gridSpan w:val="117"/>
            <w:tcBorders>
              <w:top w:val="nil"/>
              <w:bottom w:val="single" w:sz="4" w:space="0" w:color="auto"/>
            </w:tcBorders>
            <w:vAlign w:val="bottom"/>
          </w:tcPr>
          <w:p w:rsidR="00EC1B15" w:rsidRPr="00EC1B15" w:rsidRDefault="00EC1B15" w:rsidP="00434460">
            <w:pPr>
              <w:adjustRightInd w:val="0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Плата за предоставление сведений из ЕГРН (федеральные учреждения, осуществляющие отдельные полномочия органа регистрации прав)</w:t>
            </w:r>
          </w:p>
        </w:tc>
        <w:tc>
          <w:tcPr>
            <w:tcW w:w="209" w:type="dxa"/>
            <w:gridSpan w:val="4"/>
            <w:tcBorders>
              <w:left w:val="nil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EC1B15" w:rsidRPr="00EC1B15" w:rsidRDefault="00EC1B15" w:rsidP="00434460">
            <w:pPr>
              <w:rPr>
                <w:sz w:val="18"/>
                <w:szCs w:val="18"/>
              </w:rPr>
            </w:pPr>
          </w:p>
        </w:tc>
      </w:tr>
      <w:tr w:rsidR="00EC1B15" w:rsidRPr="00EC1B15" w:rsidTr="004B433F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  <w:tc>
          <w:tcPr>
            <w:tcW w:w="7276" w:type="dxa"/>
            <w:gridSpan w:val="121"/>
            <w:tcBorders>
              <w:top w:val="single" w:sz="4" w:space="0" w:color="auto"/>
            </w:tcBorders>
          </w:tcPr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  <w:r w:rsidRPr="00EC1B15">
              <w:rPr>
                <w:sz w:val="12"/>
                <w:szCs w:val="12"/>
              </w:rPr>
              <w:t>(наименование платежа)</w:t>
            </w:r>
          </w:p>
          <w:p w:rsidR="00EC1B15" w:rsidRPr="00EC1B15" w:rsidRDefault="00EC1B15" w:rsidP="004344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EC1B15" w:rsidRPr="00EC1B15" w:rsidRDefault="00EC1B15" w:rsidP="00434460">
            <w:pPr>
              <w:rPr>
                <w:sz w:val="12"/>
                <w:szCs w:val="1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7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32" w:type="dxa"/>
            <w:gridSpan w:val="9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7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  <w:gridSpan w:val="94"/>
          </w:tcPr>
          <w:p w:rsidR="00250D1A" w:rsidRPr="00EC1B15" w:rsidRDefault="00250D1A" w:rsidP="0043446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Отметки банка</w:t>
            </w: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4"/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31" w:type="dxa"/>
            <w:gridSpan w:val="97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24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5631" w:type="dxa"/>
            <w:gridSpan w:val="97"/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4"/>
                <w:szCs w:val="4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8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5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2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gridSpan w:val="46"/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1"/>
            <w:vAlign w:val="bottom"/>
          </w:tcPr>
          <w:p w:rsidR="00250D1A" w:rsidRPr="00EC1B15" w:rsidRDefault="00250D1A" w:rsidP="00434460">
            <w:pPr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ИНН плательщика</w:t>
            </w:r>
          </w:p>
        </w:tc>
        <w:tc>
          <w:tcPr>
            <w:tcW w:w="1812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4"/>
            <w:vAlign w:val="bottom"/>
          </w:tcPr>
          <w:p w:rsidR="00250D1A" w:rsidRPr="00EC1B15" w:rsidRDefault="00250D1A" w:rsidP="00434460">
            <w:pPr>
              <w:jc w:val="center"/>
              <w:rPr>
                <w:sz w:val="14"/>
                <w:szCs w:val="14"/>
              </w:rPr>
            </w:pPr>
            <w:r w:rsidRPr="00EC1B15">
              <w:rPr>
                <w:sz w:val="14"/>
                <w:szCs w:val="14"/>
              </w:rPr>
              <w:t>СНИЛС плательщика</w:t>
            </w:r>
          </w:p>
        </w:tc>
        <w:tc>
          <w:tcPr>
            <w:tcW w:w="2178" w:type="dxa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250D1A" w:rsidRPr="00EC1B15" w:rsidRDefault="00250D1A" w:rsidP="0043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bottom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c>
          <w:tcPr>
            <w:tcW w:w="251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3"/>
            <w:tcBorders>
              <w:left w:val="single" w:sz="12" w:space="0" w:color="auto"/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6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7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25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4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1"/>
            <w:tcBorders>
              <w:bottom w:val="nil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nil"/>
              <w:right w:val="single" w:sz="4" w:space="0" w:color="auto"/>
            </w:tcBorders>
          </w:tcPr>
          <w:p w:rsidR="00250D1A" w:rsidRPr="00EC1B15" w:rsidRDefault="00250D1A" w:rsidP="00434460">
            <w:pPr>
              <w:rPr>
                <w:sz w:val="2"/>
                <w:szCs w:val="2"/>
              </w:rPr>
            </w:pPr>
          </w:p>
        </w:tc>
      </w:tr>
      <w:tr w:rsidR="00250D1A" w:rsidRPr="00EC1B15" w:rsidTr="00434460">
        <w:trPr>
          <w:trHeight w:hRule="exact" w:val="301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FD56C7" w:rsidP="00FD56C7">
            <w:pPr>
              <w:rPr>
                <w:bCs/>
                <w:spacing w:val="-2"/>
                <w:sz w:val="18"/>
                <w:szCs w:val="18"/>
              </w:rPr>
            </w:pPr>
            <w:r w:rsidRPr="00EC1B15">
              <w:rPr>
                <w:bCs/>
                <w:spacing w:val="-2"/>
                <w:sz w:val="18"/>
                <w:szCs w:val="18"/>
              </w:rPr>
              <w:t xml:space="preserve">Сумма </w:t>
            </w:r>
            <w:r>
              <w:rPr>
                <w:bCs/>
                <w:spacing w:val="-2"/>
                <w:sz w:val="18"/>
                <w:szCs w:val="18"/>
              </w:rPr>
              <w:t>290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руб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EC1B15">
              <w:rPr>
                <w:bCs/>
                <w:spacing w:val="-2"/>
                <w:sz w:val="18"/>
                <w:szCs w:val="18"/>
              </w:rPr>
              <w:t xml:space="preserve"> коп</w:t>
            </w:r>
            <w:r>
              <w:rPr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  <w:tr w:rsidR="00250D1A" w:rsidRPr="00EC1B15" w:rsidTr="00434460">
        <w:trPr>
          <w:trHeight w:hRule="exact" w:val="198"/>
        </w:trPr>
        <w:tc>
          <w:tcPr>
            <w:tcW w:w="2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72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EC1B15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</w:t>
            </w:r>
          </w:p>
        </w:tc>
        <w:tc>
          <w:tcPr>
            <w:tcW w:w="2450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  <w:r w:rsidRPr="00EC1B15">
              <w:rPr>
                <w:sz w:val="18"/>
                <w:szCs w:val="18"/>
              </w:rPr>
              <w:t xml:space="preserve">Дата: </w:t>
            </w:r>
          </w:p>
        </w:tc>
        <w:tc>
          <w:tcPr>
            <w:tcW w:w="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1A" w:rsidRPr="00EC1B15" w:rsidRDefault="00250D1A" w:rsidP="00434460">
            <w:pPr>
              <w:rPr>
                <w:sz w:val="18"/>
                <w:szCs w:val="18"/>
              </w:rPr>
            </w:pPr>
          </w:p>
        </w:tc>
      </w:tr>
    </w:tbl>
    <w:p w:rsidR="00A67E92" w:rsidRPr="00EC1B15" w:rsidRDefault="00A67E92" w:rsidP="009C2185">
      <w:pPr>
        <w:rPr>
          <w:sz w:val="28"/>
          <w:szCs w:val="28"/>
        </w:rPr>
      </w:pPr>
    </w:p>
    <w:p w:rsidR="009C2185" w:rsidRPr="00EC1B15" w:rsidRDefault="00A67E92" w:rsidP="00260391">
      <w:pPr>
        <w:jc w:val="center"/>
        <w:rPr>
          <w:sz w:val="28"/>
          <w:szCs w:val="28"/>
        </w:rPr>
      </w:pPr>
      <w:r w:rsidRPr="00EC1B15"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</w:p>
    <w:p w:rsidR="009C2185" w:rsidRPr="00EC1B15" w:rsidRDefault="009C2185" w:rsidP="009C2185">
      <w:pPr>
        <w:rPr>
          <w:sz w:val="28"/>
          <w:szCs w:val="28"/>
        </w:rPr>
      </w:pPr>
    </w:p>
    <w:p w:rsidR="00BC03D5" w:rsidRPr="00B6195E" w:rsidRDefault="00882A0B" w:rsidP="00882A0B">
      <w:pPr>
        <w:jc w:val="center"/>
        <w:rPr>
          <w:sz w:val="28"/>
          <w:szCs w:val="28"/>
        </w:rPr>
      </w:pPr>
      <w:r w:rsidRPr="00EC1B15">
        <w:rPr>
          <w:b/>
          <w:sz w:val="28"/>
          <w:szCs w:val="28"/>
        </w:rPr>
        <w:t>Справка о лицах, получивших сведения об объекте недвижимого имущества</w:t>
      </w:r>
    </w:p>
    <w:sectPr w:rsidR="00BC03D5" w:rsidRPr="00B6195E" w:rsidSect="00A67E92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01" w:rsidRDefault="00910901" w:rsidP="00F228A1">
      <w:r>
        <w:separator/>
      </w:r>
    </w:p>
  </w:endnote>
  <w:endnote w:type="continuationSeparator" w:id="0">
    <w:p w:rsidR="00910901" w:rsidRDefault="00910901" w:rsidP="00F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01" w:rsidRDefault="00910901" w:rsidP="00F228A1">
      <w:r>
        <w:separator/>
      </w:r>
    </w:p>
  </w:footnote>
  <w:footnote w:type="continuationSeparator" w:id="0">
    <w:p w:rsidR="00910901" w:rsidRDefault="00910901" w:rsidP="00F2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DDF"/>
    <w:rsid w:val="00003E56"/>
    <w:rsid w:val="00004DE1"/>
    <w:rsid w:val="000147B0"/>
    <w:rsid w:val="0005247C"/>
    <w:rsid w:val="0007590B"/>
    <w:rsid w:val="000B294A"/>
    <w:rsid w:val="000D07A2"/>
    <w:rsid w:val="00153DDF"/>
    <w:rsid w:val="00183AD3"/>
    <w:rsid w:val="0018630C"/>
    <w:rsid w:val="0022210A"/>
    <w:rsid w:val="00250D1A"/>
    <w:rsid w:val="00257D0B"/>
    <w:rsid w:val="00260391"/>
    <w:rsid w:val="00352D6C"/>
    <w:rsid w:val="003D32A3"/>
    <w:rsid w:val="003E770F"/>
    <w:rsid w:val="003F1110"/>
    <w:rsid w:val="003F69C2"/>
    <w:rsid w:val="004432EE"/>
    <w:rsid w:val="00466165"/>
    <w:rsid w:val="004B0E60"/>
    <w:rsid w:val="00527FF5"/>
    <w:rsid w:val="00581F5D"/>
    <w:rsid w:val="005C3808"/>
    <w:rsid w:val="005C4475"/>
    <w:rsid w:val="005E44B4"/>
    <w:rsid w:val="005F32A7"/>
    <w:rsid w:val="006072C4"/>
    <w:rsid w:val="00612F10"/>
    <w:rsid w:val="00626C91"/>
    <w:rsid w:val="00656B21"/>
    <w:rsid w:val="00667329"/>
    <w:rsid w:val="00696778"/>
    <w:rsid w:val="006B6A9C"/>
    <w:rsid w:val="006B6E2F"/>
    <w:rsid w:val="006C5C3B"/>
    <w:rsid w:val="006E13D3"/>
    <w:rsid w:val="006F043B"/>
    <w:rsid w:val="00723B24"/>
    <w:rsid w:val="00754354"/>
    <w:rsid w:val="007760A5"/>
    <w:rsid w:val="00792373"/>
    <w:rsid w:val="007D2841"/>
    <w:rsid w:val="007E01BC"/>
    <w:rsid w:val="00807FC3"/>
    <w:rsid w:val="00824715"/>
    <w:rsid w:val="0085109A"/>
    <w:rsid w:val="00863E8F"/>
    <w:rsid w:val="00882A0B"/>
    <w:rsid w:val="009054CC"/>
    <w:rsid w:val="00910901"/>
    <w:rsid w:val="00924921"/>
    <w:rsid w:val="00925268"/>
    <w:rsid w:val="00974063"/>
    <w:rsid w:val="009B6EF2"/>
    <w:rsid w:val="009C10B5"/>
    <w:rsid w:val="009C2185"/>
    <w:rsid w:val="009D790D"/>
    <w:rsid w:val="00A1030C"/>
    <w:rsid w:val="00A50F8E"/>
    <w:rsid w:val="00A67E92"/>
    <w:rsid w:val="00B12194"/>
    <w:rsid w:val="00B355A0"/>
    <w:rsid w:val="00B61149"/>
    <w:rsid w:val="00B6195E"/>
    <w:rsid w:val="00B76E01"/>
    <w:rsid w:val="00B859A1"/>
    <w:rsid w:val="00BC03D5"/>
    <w:rsid w:val="00BE4674"/>
    <w:rsid w:val="00BF2462"/>
    <w:rsid w:val="00C36A95"/>
    <w:rsid w:val="00C96A67"/>
    <w:rsid w:val="00CA7153"/>
    <w:rsid w:val="00D4595A"/>
    <w:rsid w:val="00DA1CC9"/>
    <w:rsid w:val="00DE021D"/>
    <w:rsid w:val="00DE19FE"/>
    <w:rsid w:val="00E544FF"/>
    <w:rsid w:val="00E6739F"/>
    <w:rsid w:val="00EC1B15"/>
    <w:rsid w:val="00EF538C"/>
    <w:rsid w:val="00F03B80"/>
    <w:rsid w:val="00F228A1"/>
    <w:rsid w:val="00F339E2"/>
    <w:rsid w:val="00F41B0E"/>
    <w:rsid w:val="00F63427"/>
    <w:rsid w:val="00F94794"/>
    <w:rsid w:val="00FA3471"/>
    <w:rsid w:val="00FD56C7"/>
    <w:rsid w:val="00FD6DBA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9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8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925268"/>
    <w:rPr>
      <w:i/>
      <w:iCs/>
    </w:rPr>
  </w:style>
  <w:style w:type="paragraph" w:styleId="aa">
    <w:name w:val="Body Text Indent"/>
    <w:basedOn w:val="a"/>
    <w:link w:val="ab"/>
    <w:rsid w:val="00925268"/>
    <w:pPr>
      <w:autoSpaceDE/>
      <w:autoSpaceDN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25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925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HalturinaAE</dc:creator>
  <cp:lastModifiedBy>Chumak_V</cp:lastModifiedBy>
  <cp:revision>3</cp:revision>
  <cp:lastPrinted>2017-10-26T07:24:00Z</cp:lastPrinted>
  <dcterms:created xsi:type="dcterms:W3CDTF">2019-12-30T09:33:00Z</dcterms:created>
  <dcterms:modified xsi:type="dcterms:W3CDTF">2020-01-10T07:10:00Z</dcterms:modified>
</cp:coreProperties>
</file>